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4BC435DC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B56F59">
        <w:rPr>
          <w:b/>
          <w:bCs/>
        </w:rPr>
        <w:t>2</w:t>
      </w:r>
      <w:r w:rsidR="005D17A1">
        <w:rPr>
          <w:b/>
          <w:bCs/>
        </w:rPr>
        <w:t>6</w:t>
      </w:r>
      <w:r w:rsidR="00A6339E">
        <w:rPr>
          <w:b/>
          <w:bCs/>
        </w:rPr>
        <w:t xml:space="preserve"> </w:t>
      </w:r>
      <w:r w:rsidR="0068157B">
        <w:rPr>
          <w:b/>
          <w:bCs/>
        </w:rPr>
        <w:t>Μάρτιου</w:t>
      </w:r>
      <w:r w:rsidR="002A37FE">
        <w:rPr>
          <w:b/>
          <w:bCs/>
        </w:rPr>
        <w:t xml:space="preserve">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4272DB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25FF51DF" w14:textId="77777777" w:rsidR="00854C05" w:rsidRDefault="00854C05" w:rsidP="004272DB">
      <w:pPr>
        <w:jc w:val="center"/>
        <w:rPr>
          <w:b/>
          <w:bCs/>
        </w:rPr>
      </w:pPr>
    </w:p>
    <w:p w14:paraId="21121B5E" w14:textId="05D98187" w:rsidR="005D17A1" w:rsidRPr="004335A1" w:rsidRDefault="005D17A1" w:rsidP="005D17A1">
      <w:pPr>
        <w:spacing w:after="160" w:line="259" w:lineRule="auto"/>
        <w:jc w:val="center"/>
      </w:pPr>
      <w:r w:rsidRPr="004335A1">
        <w:rPr>
          <w:b/>
          <w:bCs/>
        </w:rPr>
        <w:t xml:space="preserve">Ενημερωτική </w:t>
      </w:r>
      <w:r>
        <w:rPr>
          <w:b/>
          <w:bCs/>
        </w:rPr>
        <w:t>δ</w:t>
      </w:r>
      <w:r w:rsidRPr="004335A1">
        <w:rPr>
          <w:b/>
          <w:bCs/>
        </w:rPr>
        <w:t>ράση του Δήμου Ναυπλιέων «Θεραπεία με τη Βοήθεια Σκύλων»</w:t>
      </w:r>
    </w:p>
    <w:p w14:paraId="4EB0A0CA" w14:textId="77777777" w:rsidR="005D17A1" w:rsidRPr="004335A1" w:rsidRDefault="005D17A1" w:rsidP="005D17A1">
      <w:pPr>
        <w:spacing w:after="160" w:line="259" w:lineRule="auto"/>
      </w:pPr>
      <w:r w:rsidRPr="004335A1">
        <w:t>Ο Δήμος Ναυπλιέων διοργανώνει μια σημαντική ενημερωτική δράση με θέμα τη «Θεραπεία με τη Βοήθεια Σκύλων» και τον καθοριστικό ρόλο της στην ενίσχυση της ψυχικής υγείας και της κοινωνικής υποστήριξης.</w:t>
      </w:r>
    </w:p>
    <w:p w14:paraId="691555B3" w14:textId="77777777" w:rsidR="005D17A1" w:rsidRPr="004335A1" w:rsidRDefault="005D17A1" w:rsidP="005D17A1">
      <w:pPr>
        <w:spacing w:after="160" w:line="259" w:lineRule="auto"/>
      </w:pPr>
      <w:r w:rsidRPr="004335A1">
        <w:t>Η εκδήλωση θα πραγματοποιηθεί το Σάββατο 28 Μαρτίου 2026 και ώρα 11:30 π.μ. στο Δημοτικό Σχολείο Νέας Τίρυνθας, προσφέροντας στο κοινό την ευκαιρία να γνωρίσει από κοντά τα οφέλη αυτής της καινοτόμου θεραπευτικής προσέγγισης.</w:t>
      </w:r>
    </w:p>
    <w:p w14:paraId="72859894" w14:textId="77777777" w:rsidR="005D17A1" w:rsidRPr="004335A1" w:rsidRDefault="005D17A1" w:rsidP="005D17A1">
      <w:pPr>
        <w:spacing w:after="160" w:line="259" w:lineRule="auto"/>
      </w:pPr>
      <w:r w:rsidRPr="004335A1">
        <w:t xml:space="preserve">Η θεραπεία με τη βοήθεια σκύλων αποτελεί μια εναλλακτική μορφή παρέμβασης που αξιοποιεί τη μοναδική σχέση ανθρώπου-ζώου, συμβάλλοντας στη μείωση του άγχους, την ενίσχυση της συναισθηματικής ευεξίας και την ανάπτυξη κοινωνικών δεξιοτήτων. Μέσα από </w:t>
      </w:r>
      <w:proofErr w:type="spellStart"/>
      <w:r w:rsidRPr="004335A1">
        <w:t>διαδραστικές</w:t>
      </w:r>
      <w:proofErr w:type="spellEnd"/>
      <w:r w:rsidRPr="004335A1">
        <w:t xml:space="preserve"> παρουσιάσεις και ενημέρωση, οι συμμετέχοντες θα έχουν την ευκαιρία να κατανοήσουν πώς τα εκπαιδευμένα σκυλιά μπορούν να υποστηρίξουν άτομα κάθε ηλικίας.</w:t>
      </w:r>
    </w:p>
    <w:p w14:paraId="0A3B5CD5" w14:textId="77777777" w:rsidR="005D17A1" w:rsidRPr="004335A1" w:rsidRDefault="005D17A1" w:rsidP="005D17A1">
      <w:pPr>
        <w:spacing w:after="160" w:line="259" w:lineRule="auto"/>
      </w:pPr>
      <w:r w:rsidRPr="004335A1">
        <w:t xml:space="preserve">Υπεύθυνος της δράσης είναι ο Διευθυντής του σχολείου, Κώστας </w:t>
      </w:r>
      <w:proofErr w:type="spellStart"/>
      <w:r w:rsidRPr="004335A1">
        <w:t>Τοκακλίδης</w:t>
      </w:r>
      <w:proofErr w:type="spellEnd"/>
      <w:r w:rsidRPr="004335A1">
        <w:t>, ο οποίος έχει συμβάλει ενεργά στην προώθηση πρωτοβουλιών που ενισχύουν την εκπαιδευτική και κοινωνική κοινότητα.</w:t>
      </w:r>
      <w:r>
        <w:t xml:space="preserve"> Συμμετέχει και η πενταμελής επιτροπή του δήμου.</w:t>
      </w:r>
    </w:p>
    <w:p w14:paraId="2264FC9F" w14:textId="77777777" w:rsidR="005D17A1" w:rsidRPr="004335A1" w:rsidRDefault="005D17A1" w:rsidP="005D17A1">
      <w:pPr>
        <w:spacing w:after="160" w:line="259" w:lineRule="auto"/>
      </w:pPr>
      <w:r w:rsidRPr="004335A1">
        <w:t>Ο Δήμος Ναυπλιέων προσκαλεί όλους τους πολίτες να παρακολουθήσουν την εκδήλωση και να ενημερωθούν για τις δυνατότητες που προσφέρει η θεραπεία με τη βοήθεια ζώων στη βελτίωση της ποιότητας ζωής.</w:t>
      </w:r>
    </w:p>
    <w:p w14:paraId="4487F324" w14:textId="011400E7" w:rsidR="00D77611" w:rsidRPr="00FC3E59" w:rsidRDefault="00D77611" w:rsidP="005D17A1">
      <w:pPr>
        <w:spacing w:after="160" w:line="259" w:lineRule="auto"/>
        <w:jc w:val="center"/>
      </w:pPr>
    </w:p>
    <w:sectPr w:rsidR="00D77611" w:rsidRPr="00FC3E59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B806" w14:textId="77777777" w:rsidR="008B7C4B" w:rsidRDefault="008B7C4B" w:rsidP="00CC3658">
      <w:r>
        <w:separator/>
      </w:r>
    </w:p>
  </w:endnote>
  <w:endnote w:type="continuationSeparator" w:id="0">
    <w:p w14:paraId="1E84A845" w14:textId="77777777" w:rsidR="008B7C4B" w:rsidRDefault="008B7C4B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7910" w14:textId="77777777" w:rsidR="008B7C4B" w:rsidRDefault="008B7C4B" w:rsidP="00CC3658">
      <w:r>
        <w:separator/>
      </w:r>
    </w:p>
  </w:footnote>
  <w:footnote w:type="continuationSeparator" w:id="0">
    <w:p w14:paraId="58B88FA0" w14:textId="77777777" w:rsidR="008B7C4B" w:rsidRDefault="008B7C4B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C3131"/>
    <w:multiLevelType w:val="multilevel"/>
    <w:tmpl w:val="A31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E51D9"/>
    <w:multiLevelType w:val="multilevel"/>
    <w:tmpl w:val="50C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44317"/>
    <w:multiLevelType w:val="multilevel"/>
    <w:tmpl w:val="1EC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B6D5D"/>
    <w:multiLevelType w:val="multilevel"/>
    <w:tmpl w:val="B69C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D1A51"/>
    <w:multiLevelType w:val="multilevel"/>
    <w:tmpl w:val="8E0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2A2151"/>
    <w:multiLevelType w:val="multilevel"/>
    <w:tmpl w:val="B36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D544F"/>
    <w:multiLevelType w:val="multilevel"/>
    <w:tmpl w:val="447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396492"/>
    <w:multiLevelType w:val="hybridMultilevel"/>
    <w:tmpl w:val="0E5E9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B870A2"/>
    <w:multiLevelType w:val="multilevel"/>
    <w:tmpl w:val="83F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1E3CF4"/>
    <w:multiLevelType w:val="multilevel"/>
    <w:tmpl w:val="3DB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465DE5"/>
    <w:multiLevelType w:val="multilevel"/>
    <w:tmpl w:val="B80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DF1E33"/>
    <w:multiLevelType w:val="multilevel"/>
    <w:tmpl w:val="7B5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33"/>
  </w:num>
  <w:num w:numId="2" w16cid:durableId="1869174187">
    <w:abstractNumId w:val="9"/>
  </w:num>
  <w:num w:numId="3" w16cid:durableId="555632365">
    <w:abstractNumId w:val="28"/>
  </w:num>
  <w:num w:numId="4" w16cid:durableId="1856067017">
    <w:abstractNumId w:val="41"/>
  </w:num>
  <w:num w:numId="5" w16cid:durableId="53547690">
    <w:abstractNumId w:val="22"/>
  </w:num>
  <w:num w:numId="6" w16cid:durableId="732508787">
    <w:abstractNumId w:val="7"/>
  </w:num>
  <w:num w:numId="7" w16cid:durableId="794445475">
    <w:abstractNumId w:val="11"/>
  </w:num>
  <w:num w:numId="8" w16cid:durableId="1493524886">
    <w:abstractNumId w:val="2"/>
  </w:num>
  <w:num w:numId="9" w16cid:durableId="395903316">
    <w:abstractNumId w:val="43"/>
  </w:num>
  <w:num w:numId="10" w16cid:durableId="551894130">
    <w:abstractNumId w:val="6"/>
  </w:num>
  <w:num w:numId="11" w16cid:durableId="2104648210">
    <w:abstractNumId w:val="16"/>
  </w:num>
  <w:num w:numId="12" w16cid:durableId="1680692294">
    <w:abstractNumId w:val="20"/>
  </w:num>
  <w:num w:numId="13" w16cid:durableId="2108308218">
    <w:abstractNumId w:val="37"/>
  </w:num>
  <w:num w:numId="14" w16cid:durableId="479343432">
    <w:abstractNumId w:val="1"/>
  </w:num>
  <w:num w:numId="15" w16cid:durableId="153226099">
    <w:abstractNumId w:val="46"/>
  </w:num>
  <w:num w:numId="16" w16cid:durableId="903757649">
    <w:abstractNumId w:val="29"/>
  </w:num>
  <w:num w:numId="17" w16cid:durableId="1848592899">
    <w:abstractNumId w:val="32"/>
  </w:num>
  <w:num w:numId="18" w16cid:durableId="935358238">
    <w:abstractNumId w:val="39"/>
  </w:num>
  <w:num w:numId="19" w16cid:durableId="820581740">
    <w:abstractNumId w:val="15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24"/>
  </w:num>
  <w:num w:numId="23" w16cid:durableId="580917861">
    <w:abstractNumId w:val="40"/>
  </w:num>
  <w:num w:numId="24" w16cid:durableId="1940023048">
    <w:abstractNumId w:val="31"/>
  </w:num>
  <w:num w:numId="25" w16cid:durableId="634262572">
    <w:abstractNumId w:val="10"/>
  </w:num>
  <w:num w:numId="26" w16cid:durableId="1378159744">
    <w:abstractNumId w:val="23"/>
  </w:num>
  <w:num w:numId="27" w16cid:durableId="481703121">
    <w:abstractNumId w:val="25"/>
  </w:num>
  <w:num w:numId="28" w16cid:durableId="165948196">
    <w:abstractNumId w:val="47"/>
  </w:num>
  <w:num w:numId="29" w16cid:durableId="996883807">
    <w:abstractNumId w:val="19"/>
  </w:num>
  <w:num w:numId="30" w16cid:durableId="143937672">
    <w:abstractNumId w:val="34"/>
  </w:num>
  <w:num w:numId="31" w16cid:durableId="1975133479">
    <w:abstractNumId w:val="44"/>
  </w:num>
  <w:num w:numId="32" w16cid:durableId="1024097296">
    <w:abstractNumId w:val="3"/>
  </w:num>
  <w:num w:numId="33" w16cid:durableId="51806058">
    <w:abstractNumId w:val="26"/>
  </w:num>
  <w:num w:numId="34" w16cid:durableId="1242763402">
    <w:abstractNumId w:val="36"/>
  </w:num>
  <w:num w:numId="35" w16cid:durableId="981926096">
    <w:abstractNumId w:val="27"/>
  </w:num>
  <w:num w:numId="36" w16cid:durableId="1166943415">
    <w:abstractNumId w:val="30"/>
  </w:num>
  <w:num w:numId="37" w16cid:durableId="121461535">
    <w:abstractNumId w:val="12"/>
  </w:num>
  <w:num w:numId="38" w16cid:durableId="1619602702">
    <w:abstractNumId w:val="8"/>
  </w:num>
  <w:num w:numId="39" w16cid:durableId="512498131">
    <w:abstractNumId w:val="18"/>
  </w:num>
  <w:num w:numId="40" w16cid:durableId="913900524">
    <w:abstractNumId w:val="45"/>
  </w:num>
  <w:num w:numId="41" w16cid:durableId="440299854">
    <w:abstractNumId w:val="17"/>
  </w:num>
  <w:num w:numId="42" w16cid:durableId="765999327">
    <w:abstractNumId w:val="14"/>
  </w:num>
  <w:num w:numId="43" w16cid:durableId="1230385340">
    <w:abstractNumId w:val="5"/>
  </w:num>
  <w:num w:numId="44" w16cid:durableId="1324821375">
    <w:abstractNumId w:val="38"/>
  </w:num>
  <w:num w:numId="45" w16cid:durableId="1042899102">
    <w:abstractNumId w:val="42"/>
  </w:num>
  <w:num w:numId="46" w16cid:durableId="1873568673">
    <w:abstractNumId w:val="35"/>
  </w:num>
  <w:num w:numId="47" w16cid:durableId="1867017237">
    <w:abstractNumId w:val="21"/>
  </w:num>
  <w:num w:numId="48" w16cid:durableId="17469542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06F13"/>
    <w:rsid w:val="0001259C"/>
    <w:rsid w:val="00023449"/>
    <w:rsid w:val="00050965"/>
    <w:rsid w:val="00050DD4"/>
    <w:rsid w:val="000512E5"/>
    <w:rsid w:val="000516C2"/>
    <w:rsid w:val="000520F5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96645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37223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12DE6"/>
    <w:rsid w:val="00224A5B"/>
    <w:rsid w:val="00225C5A"/>
    <w:rsid w:val="00252B03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B624E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279AF"/>
    <w:rsid w:val="00334B54"/>
    <w:rsid w:val="00346767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A7F5F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3F51D2"/>
    <w:rsid w:val="00407C19"/>
    <w:rsid w:val="00411EE4"/>
    <w:rsid w:val="004272DB"/>
    <w:rsid w:val="00431AED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548B"/>
    <w:rsid w:val="00497297"/>
    <w:rsid w:val="004B163D"/>
    <w:rsid w:val="004B6460"/>
    <w:rsid w:val="004B7B4F"/>
    <w:rsid w:val="004B7C8D"/>
    <w:rsid w:val="004C15B4"/>
    <w:rsid w:val="004C1AC7"/>
    <w:rsid w:val="004C6169"/>
    <w:rsid w:val="004D7888"/>
    <w:rsid w:val="004E762D"/>
    <w:rsid w:val="00503C35"/>
    <w:rsid w:val="00505142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B2969"/>
    <w:rsid w:val="005C1818"/>
    <w:rsid w:val="005D17A1"/>
    <w:rsid w:val="005D6426"/>
    <w:rsid w:val="005F09C1"/>
    <w:rsid w:val="00605CC2"/>
    <w:rsid w:val="0061074E"/>
    <w:rsid w:val="00614B51"/>
    <w:rsid w:val="00616452"/>
    <w:rsid w:val="00620689"/>
    <w:rsid w:val="00627CA4"/>
    <w:rsid w:val="00631C1C"/>
    <w:rsid w:val="00633345"/>
    <w:rsid w:val="0065309C"/>
    <w:rsid w:val="00664EDE"/>
    <w:rsid w:val="006720BA"/>
    <w:rsid w:val="00674640"/>
    <w:rsid w:val="0068157B"/>
    <w:rsid w:val="00683C68"/>
    <w:rsid w:val="00696D00"/>
    <w:rsid w:val="006B1C61"/>
    <w:rsid w:val="006B427D"/>
    <w:rsid w:val="006C08C2"/>
    <w:rsid w:val="006C2033"/>
    <w:rsid w:val="006D7EB3"/>
    <w:rsid w:val="006E2897"/>
    <w:rsid w:val="006E367D"/>
    <w:rsid w:val="00701060"/>
    <w:rsid w:val="007066E9"/>
    <w:rsid w:val="00712EE6"/>
    <w:rsid w:val="00727435"/>
    <w:rsid w:val="00764A50"/>
    <w:rsid w:val="00767493"/>
    <w:rsid w:val="007726ED"/>
    <w:rsid w:val="00772871"/>
    <w:rsid w:val="00772C00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7E2CA9"/>
    <w:rsid w:val="00801765"/>
    <w:rsid w:val="00801A86"/>
    <w:rsid w:val="008072D4"/>
    <w:rsid w:val="00815230"/>
    <w:rsid w:val="008154F1"/>
    <w:rsid w:val="008225A6"/>
    <w:rsid w:val="00824E6C"/>
    <w:rsid w:val="00831D25"/>
    <w:rsid w:val="00837895"/>
    <w:rsid w:val="008449AC"/>
    <w:rsid w:val="008449DD"/>
    <w:rsid w:val="0084582A"/>
    <w:rsid w:val="0085455C"/>
    <w:rsid w:val="008545D0"/>
    <w:rsid w:val="00854C05"/>
    <w:rsid w:val="00861DBE"/>
    <w:rsid w:val="00874ECC"/>
    <w:rsid w:val="00881DE6"/>
    <w:rsid w:val="0088382B"/>
    <w:rsid w:val="008A066E"/>
    <w:rsid w:val="008B7C4B"/>
    <w:rsid w:val="008D30B0"/>
    <w:rsid w:val="008D3587"/>
    <w:rsid w:val="008D5A5D"/>
    <w:rsid w:val="008E082F"/>
    <w:rsid w:val="008E7894"/>
    <w:rsid w:val="008F2B18"/>
    <w:rsid w:val="00912E35"/>
    <w:rsid w:val="00916A46"/>
    <w:rsid w:val="0092128C"/>
    <w:rsid w:val="009236B5"/>
    <w:rsid w:val="009251CF"/>
    <w:rsid w:val="00926BE1"/>
    <w:rsid w:val="00927888"/>
    <w:rsid w:val="0093363A"/>
    <w:rsid w:val="00936CC2"/>
    <w:rsid w:val="00963F50"/>
    <w:rsid w:val="0097081E"/>
    <w:rsid w:val="00971054"/>
    <w:rsid w:val="009739F9"/>
    <w:rsid w:val="00975203"/>
    <w:rsid w:val="00983D74"/>
    <w:rsid w:val="009907CA"/>
    <w:rsid w:val="009B540E"/>
    <w:rsid w:val="009B6189"/>
    <w:rsid w:val="009C1B7F"/>
    <w:rsid w:val="009C79EC"/>
    <w:rsid w:val="009D1876"/>
    <w:rsid w:val="009D486A"/>
    <w:rsid w:val="009D6AEA"/>
    <w:rsid w:val="009E4EC4"/>
    <w:rsid w:val="009E6405"/>
    <w:rsid w:val="009E73A0"/>
    <w:rsid w:val="009F2CD1"/>
    <w:rsid w:val="00A007D4"/>
    <w:rsid w:val="00A10275"/>
    <w:rsid w:val="00A11925"/>
    <w:rsid w:val="00A2704F"/>
    <w:rsid w:val="00A33B42"/>
    <w:rsid w:val="00A42556"/>
    <w:rsid w:val="00A42C22"/>
    <w:rsid w:val="00A50D67"/>
    <w:rsid w:val="00A53A45"/>
    <w:rsid w:val="00A54024"/>
    <w:rsid w:val="00A57ACE"/>
    <w:rsid w:val="00A61109"/>
    <w:rsid w:val="00A6339E"/>
    <w:rsid w:val="00A65F29"/>
    <w:rsid w:val="00A70114"/>
    <w:rsid w:val="00A7423C"/>
    <w:rsid w:val="00A82132"/>
    <w:rsid w:val="00A86DFE"/>
    <w:rsid w:val="00A9319F"/>
    <w:rsid w:val="00AA1693"/>
    <w:rsid w:val="00AA3314"/>
    <w:rsid w:val="00AA780D"/>
    <w:rsid w:val="00AB20DB"/>
    <w:rsid w:val="00AC2FAF"/>
    <w:rsid w:val="00AD0D08"/>
    <w:rsid w:val="00AD2951"/>
    <w:rsid w:val="00AF2EE2"/>
    <w:rsid w:val="00B006ED"/>
    <w:rsid w:val="00B00E23"/>
    <w:rsid w:val="00B04ED9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56F59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B6F69"/>
    <w:rsid w:val="00BC1580"/>
    <w:rsid w:val="00BD08BE"/>
    <w:rsid w:val="00BE76D6"/>
    <w:rsid w:val="00BE7E63"/>
    <w:rsid w:val="00BF0545"/>
    <w:rsid w:val="00BF2ED1"/>
    <w:rsid w:val="00BF6C0D"/>
    <w:rsid w:val="00C07D96"/>
    <w:rsid w:val="00C269CD"/>
    <w:rsid w:val="00C3437E"/>
    <w:rsid w:val="00C35206"/>
    <w:rsid w:val="00C4606D"/>
    <w:rsid w:val="00C7608F"/>
    <w:rsid w:val="00C92A32"/>
    <w:rsid w:val="00C95A11"/>
    <w:rsid w:val="00CA26E8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35E6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0D9"/>
    <w:rsid w:val="00D933FC"/>
    <w:rsid w:val="00D95ECA"/>
    <w:rsid w:val="00DA0580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20B40"/>
    <w:rsid w:val="00E35538"/>
    <w:rsid w:val="00E37BF5"/>
    <w:rsid w:val="00E43216"/>
    <w:rsid w:val="00E44514"/>
    <w:rsid w:val="00E45B5D"/>
    <w:rsid w:val="00E52743"/>
    <w:rsid w:val="00E552C5"/>
    <w:rsid w:val="00E57972"/>
    <w:rsid w:val="00E6426F"/>
    <w:rsid w:val="00E67852"/>
    <w:rsid w:val="00E86A7A"/>
    <w:rsid w:val="00E90B44"/>
    <w:rsid w:val="00E93384"/>
    <w:rsid w:val="00EA6101"/>
    <w:rsid w:val="00EB497A"/>
    <w:rsid w:val="00EC20B9"/>
    <w:rsid w:val="00EE21EC"/>
    <w:rsid w:val="00EE5CC1"/>
    <w:rsid w:val="00EE78AA"/>
    <w:rsid w:val="00F13916"/>
    <w:rsid w:val="00F2183E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30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3E59"/>
    <w:rsid w:val="00FC563D"/>
    <w:rsid w:val="00FD1A74"/>
    <w:rsid w:val="00FD507E"/>
    <w:rsid w:val="00FE0EEC"/>
    <w:rsid w:val="00FE27D9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2026-03-24T09:51:00Z</cp:lastPrinted>
  <dcterms:created xsi:type="dcterms:W3CDTF">2026-03-26T06:41:00Z</dcterms:created>
  <dcterms:modified xsi:type="dcterms:W3CDTF">2026-03-26T06:41:00Z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